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>بسمه تعال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۱: طرف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قرارداد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آقا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>/خانم ..................... فرزند ..................... کد مل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..................... به نشان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.......................................... (که در ا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قرارداد فروشنده نام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ده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م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شود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>).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آقا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>/خانم ..................... فرزند ..................... کد مل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..................... به نشان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.......................................... (که در ا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قرارداد خر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دار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نام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ده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م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شود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>).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۲: موضوع قرارداد (مورد معامله)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تعهد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به فروش تمام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ت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..................... (مشخصات دق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ق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ملک 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ا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خودرو) به مساحت/مدل ..................... دارا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پلاک ..................... واقع در ..................... که مورد رؤ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ت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کامل خر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دار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قرار گرفته است.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۳: ثمن معامله (ق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مت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توافق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>)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مبلغ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کل مورد توافق ..................... ر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ال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م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باشد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که مبلغ ..................... ر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ال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آن به عنوان ب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عانه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ط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چک شماره ..................... به فروشنده پرداخت شد و مابق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ثمن در زمان تنظ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م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سند رسم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پرداخت خواهد شد.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۴: زمان انجام معامله قطع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طرف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متعهد م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گردند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تار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خ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..................... ساعت ..................... جهت تنظ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م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سند رسم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انجام معامله قطع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دفترخانه اسناد رسم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شماره ..................... واقع در ..................... حاضر شوند.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۵: وجه التزام (خسارت)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چنانچه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هر 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ک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از طرف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موعد مقرر در دفترخانه حاضر نشود 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ا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از انجام معامله خوددار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نما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د،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مکلف است مبلغ ..................... ر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ال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به عنوان خسارت به طرف مقابل پرداخت نما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د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>. پرداخت ا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خسارت منوط به انجام تعهد اصل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نخواهد بود.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۶: ممنوع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ت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انتقال به غ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ر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فروشنده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متعهد است تا زمان انجام معامله قطع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مورد معامله را به ه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چ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عنوان به شخص د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گر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منتقل نکند 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ا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رهن و توق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ف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قرار ندهد.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۷: حل اختلاف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در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صورت بروز اختلاف در تفس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ر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ا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اجرا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مفاد ا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قولنامه، موضوع از طر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ق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مراجع قضا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ذ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صلاح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پ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گ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ر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خواهد شد.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۸: نسخ قرارداد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lastRenderedPageBreak/>
        <w:t>ا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قولنامه در ۲ نسخه با اعتبار واحد تنظ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م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به امضا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طرف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شهود رس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د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امضا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فروشنده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امضا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خر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دار</w:t>
      </w:r>
    </w:p>
    <w:p w:rsidR="004D49C5" w:rsidRPr="004D49C5" w:rsidRDefault="004D49C5" w:rsidP="004D49C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</w:t>
      </w:r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امضا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شاهد اول</w:t>
      </w:r>
    </w:p>
    <w:p w:rsidR="008C62E2" w:rsidRPr="004D49C5" w:rsidRDefault="004D49C5" w:rsidP="004D49C5"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                   </w:t>
      </w:r>
      <w:bookmarkStart w:id="0" w:name="_GoBack"/>
      <w:bookmarkEnd w:id="0"/>
      <w:r w:rsidRPr="004D49C5">
        <w:rPr>
          <w:rFonts w:ascii="Times New Roman" w:eastAsia="Times New Roman" w:hAnsi="Times New Roman" w:cs="Times New Roman" w:hint="eastAsia"/>
          <w:sz w:val="24"/>
          <w:szCs w:val="24"/>
          <w:rtl/>
        </w:rPr>
        <w:t>امضا</w:t>
      </w:r>
      <w:r w:rsidRPr="004D49C5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4D49C5">
        <w:rPr>
          <w:rFonts w:ascii="Times New Roman" w:eastAsia="Times New Roman" w:hAnsi="Times New Roman" w:cs="Times New Roman"/>
          <w:sz w:val="24"/>
          <w:szCs w:val="24"/>
          <w:rtl/>
        </w:rPr>
        <w:t xml:space="preserve"> شاهد دوم</w:t>
      </w:r>
    </w:p>
    <w:sectPr w:rsidR="008C62E2" w:rsidRPr="004D49C5" w:rsidSect="00215F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7D"/>
    <w:rsid w:val="0001487D"/>
    <w:rsid w:val="00215FCC"/>
    <w:rsid w:val="004D49C5"/>
    <w:rsid w:val="008C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1709E-AC4F-43A4-97F3-D8A21DE8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9C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2026-02-26T10:56:00Z</dcterms:created>
  <dcterms:modified xsi:type="dcterms:W3CDTF">2026-02-26T10:57:00Z</dcterms:modified>
</cp:coreProperties>
</file>